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2208" w14:textId="77777777" w:rsidR="00EF412F" w:rsidRPr="003C6930" w:rsidRDefault="00EF412F" w:rsidP="00EF412F">
      <w:pPr>
        <w:spacing w:after="0"/>
        <w:ind w:left="2124" w:firstLine="708"/>
        <w:rPr>
          <w:rFonts w:ascii="Arial" w:eastAsia="Times New Roman" w:hAnsi="Arial"/>
          <w:b/>
          <w:sz w:val="20"/>
          <w:szCs w:val="20"/>
          <w:lang w:eastAsia="pl-PL"/>
        </w:rPr>
      </w:pPr>
      <w:r w:rsidRPr="003C6930">
        <w:rPr>
          <w:rFonts w:ascii="Arial" w:eastAsia="Times New Roman" w:hAnsi="Arial"/>
          <w:b/>
          <w:sz w:val="20"/>
          <w:szCs w:val="20"/>
          <w:lang w:eastAsia="pl-PL"/>
        </w:rPr>
        <w:t>FORMULARZ ZGŁOSZENIOWY</w:t>
      </w:r>
    </w:p>
    <w:p w14:paraId="204E6912" w14:textId="77777777" w:rsidR="00EF412F" w:rsidRPr="003C6930" w:rsidRDefault="00EF412F" w:rsidP="00EF412F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3C6930">
        <w:rPr>
          <w:rFonts w:ascii="Arial" w:eastAsia="Times New Roman" w:hAnsi="Arial"/>
          <w:b/>
          <w:sz w:val="20"/>
          <w:szCs w:val="20"/>
          <w:lang w:eastAsia="pl-PL"/>
        </w:rPr>
        <w:t>na zajęcia z edukacji leśnej w Nadleśnictwie Dojlidy</w:t>
      </w:r>
    </w:p>
    <w:p w14:paraId="7B219B0C" w14:textId="77777777" w:rsidR="00EF412F" w:rsidRPr="003C6930" w:rsidRDefault="00EF412F" w:rsidP="00EF412F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3C6930">
        <w:rPr>
          <w:rFonts w:ascii="Arial" w:eastAsia="Times New Roman" w:hAnsi="Arial"/>
          <w:b/>
          <w:sz w:val="20"/>
          <w:szCs w:val="20"/>
          <w:lang w:eastAsia="pl-PL"/>
        </w:rPr>
        <w:t>Białystok, Al. Tysiąclecia P.P. 75, tel. 85 743 68 75</w:t>
      </w:r>
    </w:p>
    <w:p w14:paraId="53460E73" w14:textId="77777777" w:rsidR="00EF412F" w:rsidRPr="003C6930" w:rsidRDefault="00EF412F" w:rsidP="00EF412F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val="en-US" w:eastAsia="pl-PL"/>
        </w:rPr>
      </w:pPr>
      <w:r w:rsidRPr="003C6930">
        <w:rPr>
          <w:rFonts w:ascii="Arial" w:eastAsia="Times New Roman" w:hAnsi="Arial"/>
          <w:b/>
          <w:sz w:val="20"/>
          <w:szCs w:val="20"/>
          <w:lang w:val="en-US" w:eastAsia="pl-PL"/>
        </w:rPr>
        <w:t>e-mail: dojlidy@bialystok.lasy.gov.pl</w:t>
      </w:r>
    </w:p>
    <w:p w14:paraId="41A52B9E" w14:textId="77777777" w:rsidR="00EF412F" w:rsidRPr="003C6930" w:rsidRDefault="00EF412F" w:rsidP="00EF412F">
      <w:pPr>
        <w:spacing w:after="0"/>
        <w:jc w:val="center"/>
        <w:rPr>
          <w:rFonts w:ascii="Arial" w:eastAsia="Times New Roman" w:hAnsi="Arial"/>
          <w:b/>
          <w:sz w:val="20"/>
          <w:szCs w:val="20"/>
          <w:lang w:val="en-US" w:eastAsia="pl-PL"/>
        </w:rPr>
      </w:pPr>
    </w:p>
    <w:tbl>
      <w:tblPr>
        <w:tblStyle w:val="Tabela-Siatka1"/>
        <w:tblW w:w="10330" w:type="dxa"/>
        <w:tblInd w:w="-572" w:type="dxa"/>
        <w:tblLook w:val="04A0" w:firstRow="1" w:lastRow="0" w:firstColumn="1" w:lastColumn="0" w:noHBand="0" w:noVBand="1"/>
      </w:tblPr>
      <w:tblGrid>
        <w:gridCol w:w="4149"/>
        <w:gridCol w:w="1606"/>
        <w:gridCol w:w="512"/>
        <w:gridCol w:w="3240"/>
        <w:gridCol w:w="1000"/>
      </w:tblGrid>
      <w:tr w:rsidR="00EF412F" w:rsidRPr="00934A0D" w14:paraId="3F7C5CA3" w14:textId="77777777" w:rsidTr="008248BB">
        <w:trPr>
          <w:trHeight w:val="819"/>
        </w:trPr>
        <w:tc>
          <w:tcPr>
            <w:tcW w:w="3711" w:type="dxa"/>
            <w:vAlign w:val="center"/>
          </w:tcPr>
          <w:p w14:paraId="78871E11" w14:textId="77777777" w:rsidR="00EF412F" w:rsidRPr="009B0C5D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0C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Placówka wnioskująca/zgłaszająca</w:t>
            </w:r>
          </w:p>
          <w:p w14:paraId="729971ED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0C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szkoły, przedszkola)</w:t>
            </w:r>
          </w:p>
        </w:tc>
        <w:tc>
          <w:tcPr>
            <w:tcW w:w="6619" w:type="dxa"/>
            <w:gridSpan w:val="4"/>
          </w:tcPr>
          <w:p w14:paraId="03B485C4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5BDFAAF0" w14:textId="77777777" w:rsidTr="008248BB">
        <w:trPr>
          <w:trHeight w:val="543"/>
        </w:trPr>
        <w:tc>
          <w:tcPr>
            <w:tcW w:w="3711" w:type="dxa"/>
            <w:vAlign w:val="center"/>
          </w:tcPr>
          <w:p w14:paraId="20FAA80B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19" w:type="dxa"/>
            <w:gridSpan w:val="4"/>
          </w:tcPr>
          <w:p w14:paraId="4B0D64C5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17258DE9" w14:textId="77777777" w:rsidTr="008248BB">
        <w:trPr>
          <w:trHeight w:val="661"/>
        </w:trPr>
        <w:tc>
          <w:tcPr>
            <w:tcW w:w="3711" w:type="dxa"/>
            <w:vAlign w:val="center"/>
          </w:tcPr>
          <w:p w14:paraId="2EAD9D11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</w:p>
          <w:p w14:paraId="556F73E2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zgłaszającej</w:t>
            </w:r>
          </w:p>
        </w:tc>
        <w:tc>
          <w:tcPr>
            <w:tcW w:w="6619" w:type="dxa"/>
            <w:gridSpan w:val="4"/>
          </w:tcPr>
          <w:p w14:paraId="2FBD95B8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2B40E9AD" w14:textId="77777777" w:rsidTr="008248BB">
        <w:trPr>
          <w:trHeight w:val="684"/>
        </w:trPr>
        <w:tc>
          <w:tcPr>
            <w:tcW w:w="3711" w:type="dxa"/>
            <w:vAlign w:val="center"/>
          </w:tcPr>
          <w:p w14:paraId="16C1E3DC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Kontakt do zgłaszającego</w:t>
            </w:r>
          </w:p>
          <w:p w14:paraId="274F3BF3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(nr telefonu, e-mail)</w:t>
            </w:r>
          </w:p>
        </w:tc>
        <w:tc>
          <w:tcPr>
            <w:tcW w:w="6619" w:type="dxa"/>
            <w:gridSpan w:val="4"/>
          </w:tcPr>
          <w:p w14:paraId="25BBA8A1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03EFB06D" w14:textId="77777777" w:rsidTr="008248BB">
        <w:trPr>
          <w:trHeight w:val="543"/>
        </w:trPr>
        <w:tc>
          <w:tcPr>
            <w:tcW w:w="3711" w:type="dxa"/>
            <w:vAlign w:val="center"/>
          </w:tcPr>
          <w:p w14:paraId="74516CBC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spotkania</w:t>
            </w:r>
          </w:p>
        </w:tc>
        <w:tc>
          <w:tcPr>
            <w:tcW w:w="2206" w:type="dxa"/>
          </w:tcPr>
          <w:p w14:paraId="72C54ECC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</w:tcPr>
          <w:p w14:paraId="166CD489" w14:textId="77777777" w:rsidR="00EF412F" w:rsidRPr="003C6930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Proponowane godziny spotkania </w:t>
            </w:r>
            <w:r w:rsidRPr="003C69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1290" w:type="dxa"/>
          </w:tcPr>
          <w:p w14:paraId="682238F3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25C6D231" w14:textId="77777777" w:rsidTr="008248BB">
        <w:trPr>
          <w:trHeight w:val="543"/>
        </w:trPr>
        <w:tc>
          <w:tcPr>
            <w:tcW w:w="3711" w:type="dxa"/>
            <w:vAlign w:val="center"/>
          </w:tcPr>
          <w:p w14:paraId="1D4FF987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spotkania</w:t>
            </w:r>
          </w:p>
          <w:p w14:paraId="20245ECD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siedziba Nadleśnictwa, ścieżka, szkółka leśna, inne)</w:t>
            </w:r>
          </w:p>
        </w:tc>
        <w:tc>
          <w:tcPr>
            <w:tcW w:w="6619" w:type="dxa"/>
            <w:gridSpan w:val="4"/>
          </w:tcPr>
          <w:p w14:paraId="2E559F23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463A8681" w14:textId="77777777" w:rsidTr="008248BB">
        <w:trPr>
          <w:trHeight w:val="543"/>
        </w:trPr>
        <w:tc>
          <w:tcPr>
            <w:tcW w:w="3711" w:type="dxa"/>
            <w:vAlign w:val="center"/>
          </w:tcPr>
          <w:p w14:paraId="577A586C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Poziom kształcenia </w:t>
            </w:r>
          </w:p>
          <w:p w14:paraId="0B9F1109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(klasa, wiek)</w:t>
            </w:r>
          </w:p>
        </w:tc>
        <w:tc>
          <w:tcPr>
            <w:tcW w:w="6619" w:type="dxa"/>
            <w:gridSpan w:val="4"/>
          </w:tcPr>
          <w:p w14:paraId="705D4C06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751CB052" w14:textId="77777777" w:rsidTr="008248BB">
        <w:trPr>
          <w:trHeight w:val="543"/>
        </w:trPr>
        <w:tc>
          <w:tcPr>
            <w:tcW w:w="3711" w:type="dxa"/>
            <w:vAlign w:val="center"/>
          </w:tcPr>
          <w:p w14:paraId="4E46D44F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206" w:type="dxa"/>
          </w:tcPr>
          <w:p w14:paraId="0E4BC58D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0BE66674" w14:textId="77777777" w:rsidR="00EF412F" w:rsidRPr="003C6930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opiekunów</w:t>
            </w:r>
          </w:p>
        </w:tc>
        <w:tc>
          <w:tcPr>
            <w:tcW w:w="1290" w:type="dxa"/>
          </w:tcPr>
          <w:p w14:paraId="20F51468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58E04A96" w14:textId="77777777" w:rsidTr="008248BB">
        <w:trPr>
          <w:trHeight w:val="543"/>
        </w:trPr>
        <w:tc>
          <w:tcPr>
            <w:tcW w:w="3711" w:type="dxa"/>
            <w:vAlign w:val="center"/>
          </w:tcPr>
          <w:p w14:paraId="68A5321F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niepełnosprawne</w:t>
            </w:r>
          </w:p>
          <w:p w14:paraId="2480C4AD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2206" w:type="dxa"/>
          </w:tcPr>
          <w:p w14:paraId="7B05EC86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</w:tcPr>
          <w:p w14:paraId="2D4FBC0E" w14:textId="77777777" w:rsidR="00EF412F" w:rsidRPr="003C6930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 zajęcia odbędą się  niezależnie od pogody?</w:t>
            </w:r>
          </w:p>
        </w:tc>
        <w:tc>
          <w:tcPr>
            <w:tcW w:w="1290" w:type="dxa"/>
          </w:tcPr>
          <w:p w14:paraId="66EE23CD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934A0D" w14:paraId="30D67D9C" w14:textId="77777777" w:rsidTr="008248BB">
        <w:trPr>
          <w:trHeight w:val="602"/>
        </w:trPr>
        <w:tc>
          <w:tcPr>
            <w:tcW w:w="3711" w:type="dxa"/>
            <w:vAlign w:val="center"/>
          </w:tcPr>
          <w:p w14:paraId="2F9A318A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Tematyka zajęć</w:t>
            </w:r>
          </w:p>
        </w:tc>
        <w:tc>
          <w:tcPr>
            <w:tcW w:w="6619" w:type="dxa"/>
            <w:gridSpan w:val="4"/>
          </w:tcPr>
          <w:p w14:paraId="496B34D4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412F" w:rsidRPr="00934A0D" w14:paraId="183BF3B0" w14:textId="77777777" w:rsidTr="008248BB">
        <w:trPr>
          <w:trHeight w:val="602"/>
        </w:trPr>
        <w:tc>
          <w:tcPr>
            <w:tcW w:w="3711" w:type="dxa"/>
            <w:vAlign w:val="center"/>
          </w:tcPr>
          <w:p w14:paraId="2F9DA649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Organizacja ogniska po zajęciach? </w:t>
            </w:r>
            <w:r w:rsidRPr="003C69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6619" w:type="dxa"/>
            <w:gridSpan w:val="4"/>
          </w:tcPr>
          <w:p w14:paraId="4E01057A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412F" w:rsidRPr="00934A0D" w14:paraId="133234D3" w14:textId="77777777" w:rsidTr="008248BB">
        <w:trPr>
          <w:trHeight w:val="507"/>
        </w:trPr>
        <w:tc>
          <w:tcPr>
            <w:tcW w:w="3711" w:type="dxa"/>
            <w:vAlign w:val="center"/>
          </w:tcPr>
          <w:p w14:paraId="4F005CA9" w14:textId="77777777" w:rsidR="00EF412F" w:rsidRPr="003C6930" w:rsidRDefault="00EF412F" w:rsidP="00824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19" w:type="dxa"/>
            <w:gridSpan w:val="4"/>
          </w:tcPr>
          <w:p w14:paraId="5BEFA24C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412F" w:rsidRPr="003C6930" w14:paraId="4C947B9C" w14:textId="77777777" w:rsidTr="008248BB">
        <w:trPr>
          <w:trHeight w:val="1204"/>
        </w:trPr>
        <w:tc>
          <w:tcPr>
            <w:tcW w:w="10330" w:type="dxa"/>
            <w:gridSpan w:val="5"/>
            <w:tcBorders>
              <w:left w:val="nil"/>
              <w:right w:val="nil"/>
            </w:tcBorders>
            <w:vAlign w:val="center"/>
          </w:tcPr>
          <w:p w14:paraId="082135C2" w14:textId="77777777" w:rsidR="00EF412F" w:rsidRPr="00147641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76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obowiązków opiekunów należy:</w:t>
            </w:r>
          </w:p>
          <w:p w14:paraId="7D18024E" w14:textId="77777777" w:rsidR="00EF412F" w:rsidRPr="00147641" w:rsidRDefault="00EF412F" w:rsidP="008248BB">
            <w:pPr>
              <w:numPr>
                <w:ilvl w:val="0"/>
                <w:numId w:val="1"/>
              </w:numPr>
              <w:spacing w:after="0" w:line="240" w:lineRule="auto"/>
              <w:ind w:right="10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47641">
              <w:rPr>
                <w:rFonts w:ascii="Arial" w:hAnsi="Arial" w:cs="Arial"/>
                <w:sz w:val="18"/>
                <w:szCs w:val="18"/>
              </w:rPr>
              <w:t>Zapewnienie odpowiedniej opieki nad uczestnikami spotkania.</w:t>
            </w:r>
          </w:p>
          <w:p w14:paraId="1D1D5855" w14:textId="77777777" w:rsidR="00EF412F" w:rsidRPr="00147641" w:rsidRDefault="00EF412F" w:rsidP="008248BB">
            <w:pPr>
              <w:numPr>
                <w:ilvl w:val="0"/>
                <w:numId w:val="1"/>
              </w:numPr>
              <w:spacing w:after="0" w:line="240" w:lineRule="auto"/>
              <w:ind w:right="10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47641">
              <w:rPr>
                <w:rFonts w:ascii="Arial" w:hAnsi="Arial" w:cs="Arial"/>
                <w:sz w:val="18"/>
                <w:szCs w:val="18"/>
              </w:rPr>
              <w:t>Aktywne uczestnictwo w zajęciach.</w:t>
            </w:r>
          </w:p>
          <w:p w14:paraId="09D2813C" w14:textId="77777777" w:rsidR="00EF412F" w:rsidRPr="00147641" w:rsidRDefault="00EF412F" w:rsidP="008248BB">
            <w:pPr>
              <w:numPr>
                <w:ilvl w:val="0"/>
                <w:numId w:val="1"/>
              </w:numPr>
              <w:spacing w:after="0" w:line="240" w:lineRule="auto"/>
              <w:ind w:right="10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47641">
              <w:rPr>
                <w:rFonts w:ascii="Arial" w:hAnsi="Arial" w:cs="Arial"/>
                <w:sz w:val="18"/>
                <w:szCs w:val="18"/>
              </w:rPr>
              <w:t>Poinformowanie uczestników o wystąpieniu możliwych zagrożeń (np. ukąszenia, zadrapania, kleszcze, pyłki).</w:t>
            </w:r>
          </w:p>
          <w:p w14:paraId="6BB491CB" w14:textId="77777777" w:rsidR="00EF412F" w:rsidRPr="00147641" w:rsidRDefault="00EF412F" w:rsidP="008248BB">
            <w:pPr>
              <w:numPr>
                <w:ilvl w:val="0"/>
                <w:numId w:val="1"/>
              </w:numPr>
              <w:spacing w:after="0" w:line="240" w:lineRule="auto"/>
              <w:ind w:right="10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47641">
              <w:rPr>
                <w:rFonts w:ascii="Arial" w:hAnsi="Arial" w:cs="Arial"/>
                <w:sz w:val="18"/>
                <w:szCs w:val="18"/>
              </w:rPr>
              <w:t>Ustalenie, czy wśród uczestników nie występują przypadki schorzeń, które uniemożliwiają wzięcie udziału w zajęciach (np. alergie).</w:t>
            </w:r>
          </w:p>
          <w:p w14:paraId="0949FF07" w14:textId="77777777" w:rsidR="00EF412F" w:rsidRPr="00147641" w:rsidRDefault="00EF412F" w:rsidP="008248BB">
            <w:pPr>
              <w:numPr>
                <w:ilvl w:val="0"/>
                <w:numId w:val="1"/>
              </w:numPr>
              <w:spacing w:after="0" w:line="240" w:lineRule="auto"/>
              <w:ind w:right="10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47641">
              <w:rPr>
                <w:rFonts w:ascii="Arial" w:hAnsi="Arial" w:cs="Arial"/>
                <w:sz w:val="18"/>
                <w:szCs w:val="18"/>
              </w:rPr>
              <w:t>Zaopatrzenie się w apteczkę pierwszej pomocy.</w:t>
            </w:r>
          </w:p>
          <w:p w14:paraId="76C960C5" w14:textId="77777777" w:rsidR="00EF412F" w:rsidRPr="00147641" w:rsidRDefault="00EF412F" w:rsidP="008248BB">
            <w:pPr>
              <w:numPr>
                <w:ilvl w:val="0"/>
                <w:numId w:val="1"/>
              </w:numPr>
              <w:spacing w:after="0" w:line="240" w:lineRule="auto"/>
              <w:ind w:right="10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47641">
              <w:rPr>
                <w:rFonts w:ascii="Arial" w:hAnsi="Arial" w:cs="Arial"/>
                <w:sz w:val="18"/>
                <w:szCs w:val="18"/>
              </w:rPr>
              <w:t>Zadbanie o odpowiedni strój terenowy (nakrycie wierzchnie, obuwie).</w:t>
            </w:r>
          </w:p>
          <w:p w14:paraId="26924C5F" w14:textId="77777777" w:rsidR="00EF412F" w:rsidRPr="00147641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Podpis opiekuna grupy </w:t>
            </w:r>
            <w:r w:rsidRPr="001476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(jest równoznaczny z zapoznaniem się i akceptacją ww. obowiązków opiekunów grupy)</w:t>
            </w:r>
          </w:p>
          <w:p w14:paraId="55889414" w14:textId="77777777" w:rsidR="00EF412F" w:rsidRPr="00147641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A5AC9D" w14:textId="77777777" w:rsidR="00EF412F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……………………………………………………………………………………..</w:t>
            </w:r>
          </w:p>
          <w:p w14:paraId="35DBEBB6" w14:textId="77777777" w:rsidR="00EF412F" w:rsidRPr="00147641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EE7584" w14:textId="77777777" w:rsidR="00EF412F" w:rsidRPr="009B0C5D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9B0C5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UWAGA: </w:t>
            </w:r>
          </w:p>
          <w:p w14:paraId="671F1EF8" w14:textId="77777777" w:rsidR="00EF412F" w:rsidRPr="009B0C5D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0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Proszę wypełnić wszystkie wiersze formularza zgłoszeń.</w:t>
            </w:r>
          </w:p>
          <w:p w14:paraId="2FF3FE04" w14:textId="77777777" w:rsidR="00EF412F" w:rsidRPr="009B0C5D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Wysłanie zgłoszenia nie jest równoznaczne z rezerwacją terminu zajęć. </w:t>
            </w:r>
          </w:p>
          <w:p w14:paraId="3E64A4D6" w14:textId="77777777" w:rsidR="00EF412F" w:rsidRPr="00147641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Preferowana liczba uczestników zajęć do 25 osób (w tym min. dwóch opiekunów).</w:t>
            </w:r>
          </w:p>
          <w:p w14:paraId="3614873A" w14:textId="77777777" w:rsidR="00EF412F" w:rsidRPr="003C6930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412F" w:rsidRPr="00934A0D" w14:paraId="5C771631" w14:textId="77777777" w:rsidTr="008248BB">
        <w:trPr>
          <w:trHeight w:val="411"/>
        </w:trPr>
        <w:tc>
          <w:tcPr>
            <w:tcW w:w="10330" w:type="dxa"/>
            <w:gridSpan w:val="5"/>
            <w:shd w:val="clear" w:color="auto" w:fill="EAF1DD"/>
            <w:vAlign w:val="center"/>
          </w:tcPr>
          <w:p w14:paraId="7756EAB5" w14:textId="77777777" w:rsidR="00EF412F" w:rsidRPr="003C6930" w:rsidRDefault="00EF412F" w:rsidP="008248BB">
            <w:pPr>
              <w:spacing w:after="0" w:line="240" w:lineRule="auto"/>
              <w:ind w:right="101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 Nadleśnictwo:</w:t>
            </w:r>
          </w:p>
        </w:tc>
      </w:tr>
      <w:tr w:rsidR="00EF412F" w:rsidRPr="00934A0D" w14:paraId="06B6F156" w14:textId="77777777" w:rsidTr="008248BB">
        <w:trPr>
          <w:trHeight w:val="801"/>
        </w:trPr>
        <w:tc>
          <w:tcPr>
            <w:tcW w:w="6304" w:type="dxa"/>
            <w:gridSpan w:val="3"/>
            <w:shd w:val="clear" w:color="auto" w:fill="EAF1DD"/>
          </w:tcPr>
          <w:p w14:paraId="5F9B3A21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 do przeprowadzonych zajęć</w:t>
            </w:r>
          </w:p>
        </w:tc>
        <w:tc>
          <w:tcPr>
            <w:tcW w:w="4026" w:type="dxa"/>
            <w:gridSpan w:val="2"/>
            <w:shd w:val="clear" w:color="auto" w:fill="EAF1DD"/>
          </w:tcPr>
          <w:p w14:paraId="6111E625" w14:textId="77777777" w:rsidR="00EF412F" w:rsidRPr="003C6930" w:rsidRDefault="00EF412F" w:rsidP="008248BB">
            <w:pPr>
              <w:spacing w:after="0" w:line="240" w:lineRule="auto"/>
              <w:ind w:right="10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9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 prowadzącego</w:t>
            </w:r>
          </w:p>
        </w:tc>
      </w:tr>
    </w:tbl>
    <w:p w14:paraId="2A9081FF" w14:textId="77777777" w:rsidR="006755E5" w:rsidRDefault="006755E5"/>
    <w:sectPr w:rsidR="0067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F76"/>
    <w:multiLevelType w:val="hybridMultilevel"/>
    <w:tmpl w:val="A4A61938"/>
    <w:lvl w:ilvl="0" w:tplc="1B40C4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2F"/>
    <w:rsid w:val="003F65E7"/>
    <w:rsid w:val="006755E5"/>
    <w:rsid w:val="00DA05B2"/>
    <w:rsid w:val="00E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996"/>
  <w15:chartTrackingRefBased/>
  <w15:docId w15:val="{49C5B823-0265-48C6-B58A-2541682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1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F41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F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Stypułkowska</dc:creator>
  <cp:keywords/>
  <dc:description/>
  <cp:lastModifiedBy>Anna Stypułkowska</cp:lastModifiedBy>
  <cp:revision>1</cp:revision>
  <dcterms:created xsi:type="dcterms:W3CDTF">2023-06-27T09:12:00Z</dcterms:created>
  <dcterms:modified xsi:type="dcterms:W3CDTF">2023-06-27T09:13:00Z</dcterms:modified>
</cp:coreProperties>
</file>